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2E" w:rsidRPr="0011483E" w:rsidRDefault="00E0659E" w:rsidP="00686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83E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по </w:t>
      </w:r>
      <w:r w:rsidR="00686AC4" w:rsidRPr="0011483E">
        <w:rPr>
          <w:rFonts w:ascii="Times New Roman" w:hAnsi="Times New Roman" w:cs="Times New Roman"/>
          <w:sz w:val="24"/>
          <w:szCs w:val="24"/>
        </w:rPr>
        <w:t>учебному предмету «Труд (</w:t>
      </w:r>
      <w:r w:rsidRPr="0011483E">
        <w:rPr>
          <w:rFonts w:ascii="Times New Roman" w:hAnsi="Times New Roman" w:cs="Times New Roman"/>
          <w:sz w:val="24"/>
          <w:szCs w:val="24"/>
        </w:rPr>
        <w:t>технология</w:t>
      </w:r>
      <w:r w:rsidR="00686AC4" w:rsidRPr="0011483E">
        <w:rPr>
          <w:rFonts w:ascii="Times New Roman" w:hAnsi="Times New Roman" w:cs="Times New Roman"/>
          <w:sz w:val="24"/>
          <w:szCs w:val="24"/>
        </w:rPr>
        <w:t>)</w:t>
      </w:r>
      <w:r w:rsidRPr="0011483E">
        <w:rPr>
          <w:rFonts w:ascii="Times New Roman" w:hAnsi="Times New Roman" w:cs="Times New Roman"/>
          <w:sz w:val="24"/>
          <w:szCs w:val="24"/>
        </w:rPr>
        <w:t>, (5-9 классы)</w:t>
      </w:r>
    </w:p>
    <w:p w:rsidR="005B2D2E" w:rsidRPr="0011483E" w:rsidRDefault="005B2D2E" w:rsidP="00686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D2E" w:rsidRPr="0011483E" w:rsidRDefault="005B2D2E" w:rsidP="00686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Место учебного предмета в структуре основной образовательной программы школы</w:t>
      </w:r>
    </w:p>
    <w:p w:rsidR="005B2D2E" w:rsidRPr="0011483E" w:rsidRDefault="005B2D2E" w:rsidP="00686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предмет </w:t>
      </w:r>
      <w:r w:rsidR="00686AC4" w:rsidRPr="0011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1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686AC4" w:rsidRPr="0011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 (т</w:t>
      </w:r>
      <w:r w:rsidRPr="0011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ехнология</w:t>
      </w:r>
      <w:r w:rsidR="00686AC4" w:rsidRPr="0011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1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 в образовательную область Технология учебного плана школы. </w:t>
      </w:r>
      <w:r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Рабочая программа по </w:t>
      </w:r>
      <w:r w:rsidR="00686AC4"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предмету </w:t>
      </w:r>
      <w:r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«Т</w:t>
      </w:r>
      <w:r w:rsidR="00686AC4"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руд (т</w:t>
      </w:r>
      <w:r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ехнология</w:t>
      </w:r>
      <w:r w:rsidR="00686AC4"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</w:t>
      </w:r>
      <w:r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 предметной области «Технология» составлена в соответствии с требованиями ФГОС ООО, на основе следующих </w:t>
      </w:r>
      <w:r w:rsidRPr="0011483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нормативных документов</w:t>
      </w:r>
      <w:r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</w:t>
      </w:r>
    </w:p>
    <w:p w:rsidR="005B2D2E" w:rsidRPr="0011483E" w:rsidRDefault="005B2D2E" w:rsidP="0060521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 (приказ Министерства </w:t>
      </w:r>
      <w:r w:rsidR="00686AC4"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Просвещения</w:t>
      </w:r>
      <w:r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</w:t>
      </w:r>
      <w:r w:rsidR="00686AC4"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оссии</w:t>
      </w:r>
      <w:r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от </w:t>
      </w:r>
      <w:r w:rsidR="00686AC4"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31</w:t>
      </w:r>
      <w:r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="00686AC4"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05</w:t>
      </w:r>
      <w:r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="00686AC4"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2021 г.</w:t>
      </w:r>
      <w:r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№</w:t>
      </w:r>
      <w:r w:rsidR="00686AC4"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28</w:t>
      </w:r>
      <w:r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7)</w:t>
      </w:r>
    </w:p>
    <w:p w:rsidR="005B2D2E" w:rsidRPr="0011483E" w:rsidRDefault="005B2D2E" w:rsidP="0060521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Закон «Об образовании» от </w:t>
      </w:r>
      <w:r w:rsidR="00686AC4"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29</w:t>
      </w:r>
      <w:r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="00686AC4"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12</w:t>
      </w:r>
      <w:r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="00686AC4"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201</w:t>
      </w:r>
      <w:r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686AC4"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года №</w:t>
      </w:r>
      <w:r w:rsidR="00686AC4"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273-ФЗ</w:t>
      </w:r>
      <w:r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(с изменениями и дополнениями)</w:t>
      </w:r>
    </w:p>
    <w:p w:rsidR="005B2D2E" w:rsidRPr="0011483E" w:rsidRDefault="00686AC4" w:rsidP="0060521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Федеральная</w:t>
      </w:r>
      <w:proofErr w:type="gramEnd"/>
      <w:r w:rsidR="005B2D2E"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образовательная </w:t>
      </w:r>
      <w:r w:rsidR="005B2D2E"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программа </w:t>
      </w:r>
      <w:r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основного общего образования, утверждённая приказом Минпросвещения России от 18.05.2023 №370</w:t>
      </w:r>
      <w:r w:rsidR="005B2D2E" w:rsidRPr="00114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E0659E" w:rsidRDefault="005B2D2E" w:rsidP="006052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45952"/>
          <w:sz w:val="24"/>
          <w:szCs w:val="24"/>
          <w:lang w:eastAsia="ru-RU"/>
        </w:rPr>
      </w:pPr>
      <w:r w:rsidRPr="0011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</w:t>
      </w:r>
      <w:r w:rsidR="0060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1483E">
        <w:rPr>
          <w:rFonts w:ascii="Times New Roman" w:eastAsia="Times New Roman" w:hAnsi="Times New Roman" w:cs="Times New Roman"/>
          <w:color w:val="645952"/>
          <w:sz w:val="24"/>
          <w:szCs w:val="24"/>
          <w:lang w:eastAsia="ru-RU"/>
        </w:rPr>
        <w:t> </w:t>
      </w:r>
    </w:p>
    <w:p w:rsidR="00605218" w:rsidRPr="00605218" w:rsidRDefault="00605218" w:rsidP="0060521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218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Технология. 3D-моделирование и прототипирование 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-8</w:t>
      </w:r>
      <w:r w:rsidRPr="00605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605218">
        <w:rPr>
          <w:rFonts w:ascii="Times New Roman" w:hAnsi="Times New Roman" w:cs="Times New Roman"/>
          <w:sz w:val="24"/>
          <w:szCs w:val="24"/>
          <w:shd w:val="clear" w:color="auto" w:fill="FFFFFF"/>
        </w:rPr>
        <w:t>/ Копосов Д.Г.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05218" w:rsidRPr="00605218" w:rsidRDefault="00605218" w:rsidP="0060521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Технология. 3D-моделирование, прототипирование и макетирование 9 класс/ </w:t>
      </w:r>
      <w:proofErr w:type="spellStart"/>
      <w:r w:rsidRPr="00605218">
        <w:rPr>
          <w:rFonts w:ascii="Times New Roman" w:hAnsi="Times New Roman" w:cs="Times New Roman"/>
          <w:sz w:val="24"/>
          <w:szCs w:val="24"/>
          <w:shd w:val="clear" w:color="auto" w:fill="FFFFFF"/>
        </w:rPr>
        <w:t>Шутикова</w:t>
      </w:r>
      <w:proofErr w:type="spellEnd"/>
      <w:r w:rsidRPr="00605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М.И., Неустроев С.С., Филиппов В.И. и др.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05218" w:rsidRDefault="00605218" w:rsidP="0060521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218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Технология. Компьютерная графика, черчение 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-9</w:t>
      </w:r>
      <w:r w:rsidRPr="00605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605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</w:t>
      </w:r>
      <w:proofErr w:type="spellStart"/>
      <w:r w:rsidRPr="00605218">
        <w:rPr>
          <w:rFonts w:ascii="Times New Roman" w:hAnsi="Times New Roman" w:cs="Times New Roman"/>
          <w:sz w:val="24"/>
          <w:szCs w:val="24"/>
          <w:shd w:val="clear" w:color="auto" w:fill="FFFFFF"/>
        </w:rPr>
        <w:t>Уханева</w:t>
      </w:r>
      <w:proofErr w:type="spellEnd"/>
      <w:r w:rsidRPr="00605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В.А., </w:t>
      </w:r>
      <w:proofErr w:type="spellStart"/>
      <w:r w:rsidRPr="00605218">
        <w:rPr>
          <w:rFonts w:ascii="Times New Roman" w:hAnsi="Times New Roman" w:cs="Times New Roman"/>
          <w:sz w:val="24"/>
          <w:szCs w:val="24"/>
          <w:shd w:val="clear" w:color="auto" w:fill="FFFFFF"/>
        </w:rPr>
        <w:t>Животова</w:t>
      </w:r>
      <w:proofErr w:type="spellEnd"/>
      <w:r w:rsidRPr="00605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Е.Б.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11483E">
        <w:rPr>
          <w:color w:val="000000"/>
        </w:rPr>
        <w:t>Программа по учебному предмету "Труд (технология)"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0" w:name="002975"/>
      <w:bookmarkEnd w:id="0"/>
      <w:proofErr w:type="gramStart"/>
      <w:r w:rsidRPr="0011483E">
        <w:rPr>
          <w:color w:val="000000"/>
        </w:rPr>
        <w:t>Программа по учебному предмету "Труд (технология)"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11483E">
        <w:rPr>
          <w:color w:val="000000"/>
        </w:rPr>
        <w:t xml:space="preserve"> В рамках освоения программы по предмету "Труд (технология)"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1" w:name="002976"/>
      <w:bookmarkEnd w:id="1"/>
      <w:proofErr w:type="gramStart"/>
      <w:r w:rsidRPr="0011483E">
        <w:rPr>
          <w:color w:val="000000"/>
        </w:rPr>
        <w:t xml:space="preserve">Программа по учебному предмету "Труд (технология)"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</w:t>
      </w:r>
      <w:proofErr w:type="spellStart"/>
      <w:r w:rsidRPr="0011483E">
        <w:rPr>
          <w:color w:val="000000"/>
        </w:rPr>
        <w:t>нанотехнологии</w:t>
      </w:r>
      <w:proofErr w:type="spellEnd"/>
      <w:r w:rsidRPr="0011483E">
        <w:rPr>
          <w:color w:val="000000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11483E">
        <w:rPr>
          <w:color w:val="000000"/>
        </w:rPr>
        <w:t>агро</w:t>
      </w:r>
      <w:proofErr w:type="spellEnd"/>
      <w:r w:rsidRPr="0011483E">
        <w:rPr>
          <w:color w:val="000000"/>
        </w:rPr>
        <w:t>- и биотехнологии, обработка пищевых продуктов.</w:t>
      </w:r>
      <w:proofErr w:type="gramEnd"/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1483E">
        <w:rPr>
          <w:color w:val="000000"/>
        </w:rPr>
        <w:t>Программа по учебному предмету "Труд (технология)" конкретизирует содержание, предметные, метапредметные и личностные результаты.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2" w:name="002978"/>
      <w:bookmarkEnd w:id="2"/>
      <w:r w:rsidRPr="0011483E">
        <w:rPr>
          <w:color w:val="000000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3" w:name="002979"/>
      <w:bookmarkEnd w:id="3"/>
      <w:r w:rsidRPr="0011483E">
        <w:rPr>
          <w:color w:val="000000"/>
        </w:rPr>
        <w:t>Основной целью освоения содержания программы по учебному предмету "Труд (технология)" является формирование технологической грамотности, глобальных компетенций, творческого мышления.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4" w:name="002980"/>
      <w:bookmarkEnd w:id="4"/>
      <w:r w:rsidRPr="0011483E">
        <w:rPr>
          <w:color w:val="000000"/>
        </w:rPr>
        <w:lastRenderedPageBreak/>
        <w:t>Задачами учебного предмета "Труд (технология)" являются: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5" w:name="002981"/>
      <w:bookmarkEnd w:id="5"/>
      <w:r w:rsidRPr="0011483E">
        <w:rPr>
          <w:color w:val="000000"/>
        </w:rPr>
        <w:t>подготовка личности к трудовой, преобразовательной деятельности, в том числе на мотивационном уровне - формирование потребности и уважительного отношения к труду, социально ориентированной деятельности;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6" w:name="002982"/>
      <w:bookmarkEnd w:id="6"/>
      <w:r w:rsidRPr="0011483E">
        <w:rPr>
          <w:color w:val="000000"/>
        </w:rPr>
        <w:t>овладение знаниями, умениями и опытом деятельности в предметной области "Технология";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7" w:name="002983"/>
      <w:bookmarkEnd w:id="7"/>
      <w:r w:rsidRPr="0011483E">
        <w:rPr>
          <w:color w:val="000000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8" w:name="002984"/>
      <w:bookmarkEnd w:id="8"/>
      <w:r w:rsidRPr="0011483E">
        <w:rPr>
          <w:color w:val="000000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9" w:name="002985"/>
      <w:bookmarkEnd w:id="9"/>
      <w:r w:rsidRPr="0011483E">
        <w:rPr>
          <w:color w:val="000000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10" w:name="002986"/>
      <w:bookmarkEnd w:id="10"/>
      <w:r w:rsidRPr="0011483E">
        <w:rPr>
          <w:color w:val="000000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11" w:name="002987"/>
      <w:bookmarkEnd w:id="11"/>
      <w:proofErr w:type="gramStart"/>
      <w:r w:rsidRPr="0011483E">
        <w:rPr>
          <w:color w:val="000000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11483E">
        <w:rPr>
          <w:color w:val="000000"/>
        </w:rPr>
        <w:t xml:space="preserve"> труда и сферы профессиональной деятельности.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12" w:name="002988"/>
      <w:bookmarkEnd w:id="12"/>
      <w:r w:rsidRPr="0011483E">
        <w:rPr>
          <w:color w:val="000000"/>
        </w:rPr>
        <w:t>Основной методический принцип программы по учебному предмету "Труд (технология)": освоение сущности и структуры технологии неразрывно связано с освоением процесса познания - построения и анализа разнообразных моделей.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13" w:name="002989"/>
      <w:bookmarkEnd w:id="13"/>
      <w:r w:rsidRPr="0011483E">
        <w:rPr>
          <w:color w:val="000000"/>
        </w:rPr>
        <w:t>Программа по предмету "Труд (технология)" построена по модульному принципу.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14" w:name="002990"/>
      <w:bookmarkEnd w:id="14"/>
      <w:r w:rsidRPr="0011483E">
        <w:rPr>
          <w:color w:val="000000"/>
        </w:rPr>
        <w:t>Модульная программа по учебному предмету "Труд (технология)"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15" w:name="002991"/>
      <w:bookmarkEnd w:id="15"/>
      <w:r w:rsidRPr="0011483E">
        <w:rPr>
          <w:color w:val="000000"/>
        </w:rPr>
        <w:t>Модульная программа по учебному предмету "Труд (технология)" включает обязательные для изучения инвариантные модули, реализуемые в рамках, отведенных на учебный предмет часов.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16" w:name="002992"/>
      <w:bookmarkEnd w:id="16"/>
      <w:r w:rsidRPr="0011483E">
        <w:rPr>
          <w:color w:val="000000"/>
        </w:rPr>
        <w:t>В модульную программу по учебному предмету "Труд (технология)"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17" w:name="002993"/>
      <w:bookmarkEnd w:id="17"/>
      <w:r w:rsidRPr="0011483E">
        <w:rPr>
          <w:color w:val="000000"/>
        </w:rPr>
        <w:t>Инвариантные модули программы по учебному предмету "Труд (технология)":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18" w:name="002994"/>
      <w:bookmarkEnd w:id="18"/>
      <w:r w:rsidRPr="0011483E">
        <w:rPr>
          <w:color w:val="000000"/>
        </w:rPr>
        <w:t>Модуль "Производство и технологии".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19" w:name="002995"/>
      <w:bookmarkEnd w:id="19"/>
      <w:r w:rsidRPr="0011483E">
        <w:rPr>
          <w:color w:val="000000"/>
        </w:rPr>
        <w:t>Модуль "Производство и технологии"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20" w:name="002996"/>
      <w:bookmarkEnd w:id="20"/>
      <w:r w:rsidRPr="0011483E">
        <w:rPr>
          <w:color w:val="000000"/>
        </w:rPr>
        <w:t xml:space="preserve">Особенностью современной </w:t>
      </w:r>
      <w:proofErr w:type="spellStart"/>
      <w:r w:rsidRPr="0011483E">
        <w:rPr>
          <w:color w:val="000000"/>
        </w:rPr>
        <w:t>техносферы</w:t>
      </w:r>
      <w:proofErr w:type="spellEnd"/>
      <w:r w:rsidRPr="0011483E">
        <w:rPr>
          <w:color w:val="000000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</w:t>
      </w:r>
      <w:r w:rsidRPr="0011483E">
        <w:rPr>
          <w:color w:val="000000"/>
        </w:rPr>
        <w:lastRenderedPageBreak/>
        <w:t>Трансформация данных в информацию и информации в знание в условиях появления феномена "больших данных" является одной из значимых и востребованных в профессиональной сфере технологий.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21" w:name="002997"/>
      <w:bookmarkEnd w:id="21"/>
      <w:r w:rsidRPr="0011483E">
        <w:rPr>
          <w:color w:val="000000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11483E">
        <w:rPr>
          <w:color w:val="000000"/>
        </w:rPr>
        <w:t>обучающихся</w:t>
      </w:r>
      <w:proofErr w:type="gramEnd"/>
      <w:r w:rsidRPr="0011483E">
        <w:rPr>
          <w:color w:val="000000"/>
        </w:rPr>
        <w:t xml:space="preserve"> с технологическими процессами, техническими системами, материалами, производством и профессиональной деятельностью.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22" w:name="002998"/>
      <w:bookmarkEnd w:id="22"/>
      <w:r w:rsidRPr="0011483E">
        <w:rPr>
          <w:color w:val="000000"/>
        </w:rPr>
        <w:t>Модуль "Технологии обработки материалов и пищевых продуктов".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23" w:name="002999"/>
      <w:bookmarkEnd w:id="23"/>
      <w:proofErr w:type="gramStart"/>
      <w:r w:rsidRPr="0011483E">
        <w:rPr>
          <w:color w:val="000000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11483E">
        <w:rPr>
          <w:color w:val="000000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24" w:name="003000"/>
      <w:bookmarkEnd w:id="24"/>
      <w:r w:rsidRPr="0011483E">
        <w:rPr>
          <w:color w:val="000000"/>
        </w:rPr>
        <w:t>Модуль "Компьютерная графика. Черчение".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25" w:name="003001"/>
      <w:bookmarkEnd w:id="25"/>
      <w:proofErr w:type="gramStart"/>
      <w:r w:rsidRPr="0011483E">
        <w:rPr>
          <w:color w:val="000000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чертежные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11483E">
        <w:rPr>
          <w:color w:val="000000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расчетов по чертежам.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26" w:name="003002"/>
      <w:bookmarkEnd w:id="26"/>
      <w:r w:rsidRPr="0011483E">
        <w:rPr>
          <w:color w:val="000000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11483E">
        <w:rPr>
          <w:color w:val="000000"/>
        </w:rPr>
        <w:t>техносферы</w:t>
      </w:r>
      <w:proofErr w:type="spellEnd"/>
      <w:r w:rsidRPr="0011483E">
        <w:rPr>
          <w:color w:val="000000"/>
        </w:rPr>
        <w:t>, и направлены на решение задачи укрепления кадрового потенциала российского производства.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27" w:name="003003"/>
      <w:bookmarkEnd w:id="27"/>
      <w:r w:rsidRPr="0011483E">
        <w:rPr>
          <w:color w:val="000000"/>
        </w:rPr>
        <w:t>Содержание модуля "Компьютерная графика. Черчение"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28" w:name="003004"/>
      <w:bookmarkEnd w:id="28"/>
      <w:r w:rsidRPr="0011483E">
        <w:rPr>
          <w:color w:val="000000"/>
        </w:rPr>
        <w:t>Модуль "Робототехника".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29" w:name="003005"/>
      <w:bookmarkEnd w:id="29"/>
      <w:r w:rsidRPr="0011483E">
        <w:rPr>
          <w:color w:val="000000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30" w:name="003006"/>
      <w:bookmarkEnd w:id="30"/>
      <w:r w:rsidRPr="0011483E">
        <w:rPr>
          <w:color w:val="000000"/>
        </w:rPr>
        <w:t>Модуль "Робототехника"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31" w:name="003007"/>
      <w:bookmarkEnd w:id="31"/>
      <w:r w:rsidRPr="0011483E">
        <w:rPr>
          <w:color w:val="000000"/>
        </w:rPr>
        <w:t>Модуль "3D-моделирование, прототипирование, макетирование".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32" w:name="003008"/>
      <w:bookmarkEnd w:id="32"/>
      <w:r w:rsidRPr="0011483E">
        <w:rPr>
          <w:color w:val="000000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идет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ее элементы и открывает возможность использовать </w:t>
      </w:r>
      <w:r w:rsidRPr="0011483E">
        <w:rPr>
          <w:color w:val="000000"/>
        </w:rPr>
        <w:lastRenderedPageBreak/>
        <w:t>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33" w:name="003009"/>
      <w:bookmarkEnd w:id="33"/>
      <w:r w:rsidRPr="0011483E">
        <w:rPr>
          <w:color w:val="000000"/>
        </w:rPr>
        <w:t>Примеры вариативных модулей программы по учебному предмету "Труд (технология)".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34" w:name="003010"/>
      <w:bookmarkEnd w:id="34"/>
      <w:r w:rsidRPr="0011483E">
        <w:rPr>
          <w:color w:val="000000"/>
        </w:rPr>
        <w:t>Модуль "Автоматизированные системы".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35" w:name="003011"/>
      <w:bookmarkEnd w:id="35"/>
      <w:r w:rsidRPr="0011483E">
        <w:rPr>
          <w:color w:val="000000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36" w:name="003012"/>
      <w:bookmarkEnd w:id="36"/>
      <w:r w:rsidRPr="0011483E">
        <w:rPr>
          <w:color w:val="000000"/>
        </w:rPr>
        <w:t>Модули "Животноводство" и "Растениеводство".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37" w:name="003013"/>
      <w:bookmarkEnd w:id="37"/>
      <w:r w:rsidRPr="0011483E">
        <w:rPr>
          <w:color w:val="000000"/>
        </w:rPr>
        <w:t xml:space="preserve">Модули знакомят </w:t>
      </w:r>
      <w:proofErr w:type="gramStart"/>
      <w:r w:rsidRPr="0011483E">
        <w:rPr>
          <w:color w:val="000000"/>
        </w:rPr>
        <w:t>обучающихся</w:t>
      </w:r>
      <w:proofErr w:type="gramEnd"/>
      <w:r w:rsidRPr="0011483E">
        <w:rPr>
          <w:color w:val="000000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38" w:name="003014"/>
      <w:bookmarkEnd w:id="38"/>
      <w:r w:rsidRPr="0011483E">
        <w:rPr>
          <w:color w:val="000000"/>
        </w:rPr>
        <w:t>В программе по учебному предмету "Труд (технология)" осуществляется реализация межпредметных связей: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39" w:name="003015"/>
      <w:bookmarkEnd w:id="39"/>
      <w:r w:rsidRPr="0011483E">
        <w:rPr>
          <w:color w:val="000000"/>
        </w:rPr>
        <w:t>с алгеброй и геометрией при изучении модулей "Компьютерная графика. Черчение", "3D-моделирование, прототипирование, макетирование", "Технологии обработки материалов и пищевых продуктов";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40" w:name="003016"/>
      <w:bookmarkEnd w:id="40"/>
      <w:r w:rsidRPr="0011483E">
        <w:rPr>
          <w:color w:val="000000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41" w:name="003017"/>
      <w:bookmarkEnd w:id="41"/>
      <w:r w:rsidRPr="0011483E">
        <w:rPr>
          <w:color w:val="000000"/>
        </w:rPr>
        <w:t>с биологией при изучении современных биотехнологий в инвариантных модулях и при освоении вариативных модулей "Растениеводство" и "Животноводство";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42" w:name="003018"/>
      <w:bookmarkEnd w:id="42"/>
      <w:r w:rsidRPr="0011483E">
        <w:rPr>
          <w:color w:val="000000"/>
        </w:rPr>
        <w:t>с физикой при освоении моделей машин и механизмов, модулей "Робототехника", "3D-моделирование, прототипирование, макетирование", "Технологии обработки материалов и пищевых продуктов";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43" w:name="003019"/>
      <w:bookmarkEnd w:id="43"/>
      <w:r w:rsidRPr="0011483E">
        <w:rPr>
          <w:color w:val="000000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44" w:name="003020"/>
      <w:bookmarkEnd w:id="44"/>
      <w:r w:rsidRPr="0011483E">
        <w:rPr>
          <w:color w:val="000000"/>
        </w:rPr>
        <w:t>с историей и искусством при освоении элементов промышленной эстетики, народных ремесел в инвариантном модуле "Производство и технологии";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45" w:name="003021"/>
      <w:bookmarkEnd w:id="45"/>
      <w:r w:rsidRPr="0011483E">
        <w:rPr>
          <w:color w:val="000000"/>
        </w:rPr>
        <w:t>с обществознанием при освоении тем в инвариантном модуле "Производство и технологии".</w:t>
      </w: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46" w:name="003022"/>
      <w:bookmarkEnd w:id="46"/>
      <w:proofErr w:type="gramStart"/>
      <w:r w:rsidRPr="0011483E">
        <w:rPr>
          <w:color w:val="000000"/>
        </w:rPr>
        <w:t>Общее число часов, рекомендованных для изучения труда (технологии), - 272 часа: в 5 классе - 68 часов (2 часа в неделю), в 6 классе - 68 часов (2 часа в неделю), в 7 классе - 68 часов (2 часа в неделю), в 8 классе - 34 часа (1 час в неделю), в 9 классе - 34 часа (1 час в неделю).</w:t>
      </w:r>
      <w:proofErr w:type="gramEnd"/>
      <w:r w:rsidRPr="0011483E">
        <w:rPr>
          <w:color w:val="000000"/>
        </w:rPr>
        <w:t xml:space="preserve"> Дополнительно рекомендуется выделить за счет внеурочной деятельности в 8 классе - 34 часа (1 час в неделю), в 9 классе - 68 часов (2 часа в неделю).</w:t>
      </w:r>
    </w:p>
    <w:p w:rsidR="004962E0" w:rsidRPr="004962E0" w:rsidRDefault="004962E0" w:rsidP="004962E0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4962E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Планируемые результаты освоения программы по предмету Труд (технология) на уровне основного общего образования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003304"/>
      <w:bookmarkEnd w:id="47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003305"/>
      <w:bookmarkEnd w:id="48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содержания программы по учебному предмету "Труд (технология)" на уровне основного общего образования направлено на достижение </w:t>
      </w:r>
      <w:proofErr w:type="gramStart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003306"/>
      <w:bookmarkEnd w:id="49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результате изучения программы по учебному предмету "Труд (технология)" на уровне основного общего образования </w:t>
      </w:r>
      <w:proofErr w:type="gramStart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будут сформированы следующие личностные результаты в части: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003307"/>
      <w:bookmarkEnd w:id="50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патриотического воспитания: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003308"/>
      <w:bookmarkEnd w:id="51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интереса к истории и современному состоянию российской науки и технологии;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003309"/>
      <w:bookmarkEnd w:id="52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достижениям российских инженеров и ученых;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003310"/>
      <w:bookmarkEnd w:id="53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гражданского и духовно-нравственного воспитания: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003311"/>
      <w:bookmarkEnd w:id="54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четвертой промышленной революции;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003312"/>
      <w:bookmarkEnd w:id="55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морально-этических принципов в деятельности, связанной с реализацией технологий;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003313"/>
      <w:bookmarkEnd w:id="56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003314"/>
      <w:bookmarkEnd w:id="57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эстетического воспитания: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003315"/>
      <w:bookmarkEnd w:id="58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эстетических каче</w:t>
      </w:r>
      <w:proofErr w:type="gramStart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едметов труда;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003316"/>
      <w:bookmarkEnd w:id="59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 эстетически значимые изделия из различных материалов;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003317"/>
      <w:bookmarkEnd w:id="60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003318"/>
      <w:bookmarkEnd w:id="61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003319"/>
      <w:bookmarkEnd w:id="62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ценности научного познания и практической деятельности: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003320"/>
      <w:bookmarkEnd w:id="63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науки как фундамента технологий;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003321"/>
      <w:bookmarkEnd w:id="64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исследовательской деятельности, реализации на практике достижений науки;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003322"/>
      <w:bookmarkEnd w:id="65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формирования культуры здоровья и эмоционального благополучия: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003323"/>
      <w:bookmarkEnd w:id="66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003324"/>
      <w:bookmarkEnd w:id="67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распознавать информационные угрозы и осуществлять защиту личности от этих угроз;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003325"/>
      <w:bookmarkEnd w:id="68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трудового воспитания: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003326"/>
      <w:bookmarkEnd w:id="69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труду, трудящимся, результатам труда (своего и других людей);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003327"/>
      <w:bookmarkEnd w:id="70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003328"/>
      <w:bookmarkEnd w:id="71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003329"/>
      <w:bookmarkEnd w:id="72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ориентироваться в мире современных профессий;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003330"/>
      <w:bookmarkEnd w:id="73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выбирать индивидуальную траекторию развития с учетом личных и общественных интересов, потребностей;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003331"/>
      <w:bookmarkEnd w:id="74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достижение выдающихся результатов в профессиональной деятельности;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003332"/>
      <w:bookmarkEnd w:id="75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экологического воспитания: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003333"/>
      <w:bookmarkEnd w:id="76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техносферой</w:t>
      </w:r>
      <w:proofErr w:type="spellEnd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003334"/>
      <w:bookmarkEnd w:id="77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пределов преобразовательной деятельности человека.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003335"/>
      <w:bookmarkEnd w:id="78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программы по учебному предмету "Труд (технология)"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003336"/>
      <w:bookmarkEnd w:id="79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003337"/>
      <w:bookmarkEnd w:id="80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природных и рукотворных объектов;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003338"/>
      <w:bookmarkEnd w:id="81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существенный признак классификации, основание для обобщения и сравнения;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" w:name="003339"/>
      <w:bookmarkEnd w:id="82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003340"/>
      <w:bookmarkEnd w:id="83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техносфере</w:t>
      </w:r>
      <w:proofErr w:type="spellEnd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" w:name="003341"/>
      <w:bookmarkEnd w:id="84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" w:name="003342"/>
      <w:bookmarkEnd w:id="85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следующие базовые проектные действия как часть познавательных универсальных учебных действий: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" w:name="003343"/>
      <w:bookmarkEnd w:id="86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проблемы, связанные с ними цели и задачи деятельности;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" w:name="003344"/>
      <w:bookmarkEnd w:id="87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планирование проектной деятельности;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" w:name="003345"/>
      <w:bookmarkEnd w:id="88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и реализовывать проектный замысел и оформлять его в форме "продукта";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" w:name="003346"/>
      <w:bookmarkEnd w:id="89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самооценку процесса и результата проектной деятельности, </w:t>
      </w:r>
      <w:proofErr w:type="spellStart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взаимооценку</w:t>
      </w:r>
      <w:proofErr w:type="spellEnd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003347"/>
      <w:bookmarkEnd w:id="90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" w:name="003348"/>
      <w:bookmarkEnd w:id="91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" w:name="003349"/>
      <w:bookmarkEnd w:id="92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запросы к информационной системе с целью получения необходимой информации;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3" w:name="003350"/>
      <w:bookmarkEnd w:id="93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полноту, достоверность и актуальность полученной информации;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" w:name="003351"/>
      <w:bookmarkEnd w:id="94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опытным путем изучать свойства различных материалов;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5" w:name="003352"/>
      <w:bookmarkEnd w:id="95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приближенными величинами;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" w:name="003353"/>
      <w:bookmarkEnd w:id="96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и оценивать модели объектов, явлений и процессов;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7" w:name="003354"/>
      <w:bookmarkEnd w:id="97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8" w:name="003355"/>
      <w:bookmarkEnd w:id="98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оценивать правильность выполнения учебной задачи, собственные возможности ее решения;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9" w:name="003356"/>
      <w:bookmarkEnd w:id="99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поведение технической системы, в том числе с учетом синергетических эффектов.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" w:name="003357"/>
      <w:bookmarkEnd w:id="100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1" w:name="003358"/>
      <w:bookmarkEnd w:id="101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форму представления информации в зависимости от поставленной задачи;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2" w:name="003359"/>
      <w:bookmarkEnd w:id="102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различие между данными, информацией и знаниями;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3" w:name="003360"/>
      <w:bookmarkEnd w:id="103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начальными навыками работы с "большими данными";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4" w:name="003361"/>
      <w:bookmarkEnd w:id="104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технологией трансформации данных в информацию, информации в знания.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" w:name="003362"/>
      <w:bookmarkEnd w:id="105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умения самоорганизации как часть регулятивных универсальных учебных действий: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6" w:name="003363"/>
      <w:bookmarkEnd w:id="106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7" w:name="003364"/>
      <w:bookmarkEnd w:id="107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8" w:name="003365"/>
      <w:bookmarkEnd w:id="108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выбор и брать ответственность за решение.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9" w:name="003366"/>
      <w:bookmarkEnd w:id="109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умения самоконтроля (рефлексии) как часть регулятивных универсальных учебных действий: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0" w:name="003367"/>
      <w:bookmarkEnd w:id="110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адекватную оценку ситуации и предлагать план ее изменения;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1" w:name="003368"/>
      <w:bookmarkEnd w:id="111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(недостижения) результатов преобразовательной деятельности;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" w:name="003369"/>
      <w:bookmarkEnd w:id="112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необходимые коррективы в деятельность по решению задачи или по осуществлению проекта;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3" w:name="003370"/>
      <w:bookmarkEnd w:id="113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соответствие результата цели и условиям и при необходимости корректировать цель и процесс ее достижения.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4" w:name="003371"/>
      <w:bookmarkEnd w:id="114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умения принятия себя и других людей как часть регулятивных универсальных учебных действий: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5" w:name="003372"/>
      <w:bookmarkEnd w:id="115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свое право на ошибку при решении задач или при реализации проекта, такое же право другого человека на подобные ошибки.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6" w:name="003373"/>
      <w:bookmarkEnd w:id="116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" w:name="003374"/>
      <w:bookmarkEnd w:id="117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обсуждения учебного материала, планирования и осуществления учебного проекта;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8" w:name="003375"/>
      <w:bookmarkEnd w:id="118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публичного представления результатов проектной деятельности;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9" w:name="003376"/>
      <w:bookmarkEnd w:id="119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совместного решения задачи с использованием облачных сервисов;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0" w:name="003377"/>
      <w:bookmarkEnd w:id="120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общения с представителями других культур, в частности, в социальных сетях.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" w:name="003378"/>
      <w:bookmarkEnd w:id="121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умения совместной деятельности как часть коммуникативных универсальных учебных действий: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" w:name="003379"/>
      <w:bookmarkEnd w:id="122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работы при реализации учебного проекта;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3" w:name="003380"/>
      <w:bookmarkEnd w:id="123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4" w:name="003381"/>
      <w:bookmarkEnd w:id="124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адекватно интерпретировать высказывания собеседника - участника совместной деятельности;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5" w:name="003382"/>
      <w:bookmarkEnd w:id="125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отстаивания своей точки зрения, используя при этом законы логики;</w:t>
      </w:r>
    </w:p>
    <w:p w:rsidR="004962E0" w:rsidRPr="0011483E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6" w:name="003383"/>
      <w:bookmarkEnd w:id="126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распознавать некорректную аргументацию.</w:t>
      </w:r>
    </w:p>
    <w:p w:rsidR="004962E0" w:rsidRPr="004962E0" w:rsidRDefault="004962E0" w:rsidP="004962E0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4962E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Предметные результаты освоения программы по труду (технологии) на уровне основного общего образования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7" w:name="003384"/>
      <w:bookmarkStart w:id="128" w:name="003385"/>
      <w:bookmarkEnd w:id="127"/>
      <w:bookmarkEnd w:id="128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всех модулей обязательные предметные результаты: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9" w:name="003386"/>
      <w:bookmarkEnd w:id="129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рабочее место в соответствии с изучаемым предметом;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0" w:name="003387"/>
      <w:bookmarkEnd w:id="130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1" w:name="003388"/>
      <w:bookmarkEnd w:id="131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 и осознанно выполнять технологические операции в соответствии с изучаемой технологией.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2" w:name="003389"/>
      <w:bookmarkEnd w:id="132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содержания модуля "Производство и технологии".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3" w:name="003390"/>
      <w:bookmarkEnd w:id="133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5 классе: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4" w:name="003391"/>
      <w:bookmarkEnd w:id="134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характеризовать технологии;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5" w:name="003392"/>
      <w:bookmarkEnd w:id="135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характеризовать потребности человека;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6" w:name="003393"/>
      <w:bookmarkEnd w:id="136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технику, описывать назначение техники;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7" w:name="003394"/>
      <w:bookmarkEnd w:id="137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понятия "техника", "машина", "механизм", характеризовать простые механизмы и узнавать их в конструкциях и разнообразных моделях окружающего предметного мира;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8" w:name="003395"/>
      <w:bookmarkEnd w:id="138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метод учебного проектирования, выполнять учебные проекты;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9" w:name="003396"/>
      <w:bookmarkEnd w:id="139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характеризовать профессии, связанные с миром техники и технологий.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0" w:name="003397"/>
      <w:bookmarkEnd w:id="140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6 классе: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1" w:name="003398"/>
      <w:bookmarkEnd w:id="141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характеризовать машины и механизмы;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2" w:name="003399"/>
      <w:bookmarkEnd w:id="142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предметы труда в различных видах материального производства;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3" w:name="003400"/>
      <w:bookmarkEnd w:id="143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профессии, связанные с инженерной и изобретательской деятельностью.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4" w:name="003401"/>
      <w:bookmarkEnd w:id="144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7 классе: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5" w:name="003402"/>
      <w:bookmarkEnd w:id="145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развития технологий;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6" w:name="003403"/>
      <w:bookmarkEnd w:id="146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характеризовать народные промыслы и ремесла России;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7" w:name="003404"/>
      <w:bookmarkEnd w:id="147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области применения технологий, понимать их возможности и ограничения;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8" w:name="003405"/>
      <w:bookmarkEnd w:id="148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условия и риски применимости технологий с позиций экологических последствий;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9" w:name="003406"/>
      <w:bookmarkEnd w:id="149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экологические проблемы;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0" w:name="003407"/>
      <w:bookmarkEnd w:id="150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профессии, связанные со сферой дизайна.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1" w:name="003408"/>
      <w:bookmarkEnd w:id="151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8 классе: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2" w:name="003409"/>
      <w:bookmarkEnd w:id="152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основные принципы управления производственным и технологическим процессами;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3" w:name="003410"/>
      <w:bookmarkEnd w:id="153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возможности и сферу применения современных технологий;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4" w:name="003411"/>
      <w:bookmarkEnd w:id="154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направления развития и особенности перспективных технологий;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5" w:name="003412"/>
      <w:bookmarkEnd w:id="155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предпринимательские идеи, обосновывать их решение;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6" w:name="003413"/>
      <w:bookmarkEnd w:id="156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проблему, анализировать потребности в продукте;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7" w:name="003414"/>
      <w:bookmarkEnd w:id="157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8" w:name="003415"/>
      <w:bookmarkEnd w:id="158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9" w:name="003416"/>
      <w:bookmarkEnd w:id="159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9 классе: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0" w:name="003417"/>
      <w:bookmarkEnd w:id="160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культуру предпринимательства, виды предпринимательской деятельности;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1" w:name="003418"/>
      <w:bookmarkEnd w:id="161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модели экономической деятельности;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2" w:name="003419"/>
      <w:bookmarkEnd w:id="162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бизнес-проект;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3" w:name="003420"/>
      <w:bookmarkEnd w:id="163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эффективность предпринимательской деятельности;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4" w:name="003421"/>
      <w:bookmarkEnd w:id="164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свое профессиональное образование и профессиональную карьеру.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5" w:name="003422"/>
      <w:bookmarkEnd w:id="165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содержания модуля "Компьютерная графика. Черчение".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6" w:name="003423"/>
      <w:bookmarkEnd w:id="166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5 классе: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7" w:name="003424"/>
      <w:bookmarkEnd w:id="167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виды и области применения графической информации;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8" w:name="003425"/>
      <w:bookmarkEnd w:id="168"/>
      <w:proofErr w:type="gramStart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типы графических изображений (рисунок, диаграмма, графики, графы, эскиз, технический рисунок, чертеж, схема, карта, пиктограмма и другие);</w:t>
      </w:r>
      <w:proofErr w:type="gramEnd"/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9" w:name="003426"/>
      <w:bookmarkEnd w:id="169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0" w:name="003427"/>
      <w:bookmarkEnd w:id="170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применять чертежные инструменты;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1" w:name="003428"/>
      <w:bookmarkEnd w:id="171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выполнять чертежи на листе A4 (рамка, основная надпись, масштаб, виды, нанесение размеров);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2" w:name="003429"/>
      <w:bookmarkEnd w:id="172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мир профессий, связанных с черчением, компьютерной графикой, их востребованность на рынке труда.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3" w:name="003430"/>
      <w:bookmarkEnd w:id="173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6 классе: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4" w:name="003431"/>
      <w:bookmarkEnd w:id="174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выполнять основные правила выполнения чертежей с использованием чертежных инструментов;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5" w:name="003432"/>
      <w:bookmarkEnd w:id="175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знать и использовать для выполнения чертежей инструменты графического редактора;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6" w:name="003433"/>
      <w:bookmarkEnd w:id="176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 условных графических обозначений, создавать с их помощью графические тексты;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7" w:name="003434"/>
      <w:bookmarkEnd w:id="177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тексты, рисунки в графическом редакторе;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8" w:name="003435"/>
      <w:bookmarkEnd w:id="178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мир профессий, связанных с черчением, компьютерной графикой, их востребованность на рынке труда.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9" w:name="003436"/>
      <w:bookmarkEnd w:id="179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7 классе: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0" w:name="003437"/>
      <w:bookmarkEnd w:id="180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виды конструкторской документации;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1" w:name="003438"/>
      <w:bookmarkEnd w:id="181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характеризовать виды графических моделей;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2" w:name="003439"/>
      <w:bookmarkEnd w:id="182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 оформлять сборочный чертеж;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3" w:name="003440"/>
      <w:bookmarkEnd w:id="183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ручными способами вычерчивания чертежей, эскизов и технических рисунков деталей;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4" w:name="003441"/>
      <w:bookmarkEnd w:id="184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автоматизированными способами вычерчивания чертежей, эскизов и технических рисунков;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5" w:name="003442"/>
      <w:bookmarkEnd w:id="185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читать чертежи деталей и осуществлять расчеты по чертежам;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6" w:name="003443"/>
      <w:bookmarkEnd w:id="186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мир профессий, связанных с черчением, компьютерной графикой, их востребованность на рынке труда.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7" w:name="003444"/>
      <w:bookmarkEnd w:id="187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8 классе: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8" w:name="003445"/>
      <w:bookmarkEnd w:id="188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программное обеспечение для создания проектной документации;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9" w:name="003446"/>
      <w:bookmarkEnd w:id="189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</w:t>
      </w:r>
      <w:proofErr w:type="gramStart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</w:t>
      </w:r>
      <w:proofErr w:type="gramEnd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документов;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0" w:name="003447"/>
      <w:bookmarkEnd w:id="190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способами создания, редактирования и трансформации графических объектов;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1" w:name="003448"/>
      <w:bookmarkEnd w:id="191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эскизы, схемы, чертежи с использованием чертежных инструментов и приспособлений и (или) с использованием программного обеспечения;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2" w:name="003449"/>
      <w:bookmarkEnd w:id="192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и редактировать сложные 3D-модели и сборочные чертежи;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3" w:name="003450"/>
      <w:bookmarkEnd w:id="193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мир профессий, связанных с черчением, компьютерной графикой, их востребованность на рынке труда.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4" w:name="003451"/>
      <w:bookmarkEnd w:id="194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9 классе: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5" w:name="003452"/>
      <w:bookmarkEnd w:id="195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эскизы, схемы, чертежи с использованием чертежных инструментов и приспособлений и (или) в САПР;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6" w:name="003453"/>
      <w:bookmarkEnd w:id="196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3D-модели в САПР;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7" w:name="003454"/>
      <w:bookmarkEnd w:id="197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конструкторскую документацию, в том числе с использованием САПР;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8" w:name="003455"/>
      <w:bookmarkEnd w:id="198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9" w:name="003456"/>
      <w:bookmarkEnd w:id="199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содержания модуля "3D-моделирование, прототипирование, макетирование".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0" w:name="003457"/>
      <w:bookmarkEnd w:id="200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7 классе: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1" w:name="003458"/>
      <w:bookmarkEnd w:id="201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виды, свойства и назначение моделей;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2" w:name="003459"/>
      <w:bookmarkEnd w:id="202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виды макетов и их назначение;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3" w:name="003460"/>
      <w:bookmarkEnd w:id="203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макеты различных видов, в том числе с использованием программного обеспечения;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4" w:name="003461"/>
      <w:bookmarkEnd w:id="204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развертку и соединять фрагменты макета;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5" w:name="003462"/>
      <w:bookmarkEnd w:id="205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сборку деталей макета;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6" w:name="003463"/>
      <w:bookmarkEnd w:id="206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графическую документацию;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7" w:name="003464"/>
      <w:bookmarkEnd w:id="207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8" w:name="003465"/>
      <w:bookmarkEnd w:id="208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8 классе: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9" w:name="003466"/>
      <w:bookmarkEnd w:id="209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0" w:name="003467"/>
      <w:bookmarkEnd w:id="210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3D-модели, используя программное обеспечение;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1" w:name="003468"/>
      <w:bookmarkEnd w:id="211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устанавливать адекватность модели объекту и целям моделирования;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2" w:name="003469"/>
      <w:bookmarkEnd w:id="212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анализ и модернизацию компьютерной модели;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3" w:name="003470"/>
      <w:bookmarkEnd w:id="213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прототипы с использованием технологического оборудования (3D-принтер, лазерный гравер и другие);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4" w:name="003471"/>
      <w:bookmarkEnd w:id="214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модернизировать прототип в соответствии с поставленной задачей;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5" w:name="003472"/>
      <w:bookmarkEnd w:id="215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презентовать изделие;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6" w:name="003473"/>
      <w:bookmarkEnd w:id="216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7" w:name="003474"/>
      <w:bookmarkEnd w:id="217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9 классе: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8" w:name="003475"/>
      <w:bookmarkEnd w:id="218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редактор компьютерного трехмерного проектирования для создания моделей сложных объектов;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9" w:name="003476"/>
      <w:bookmarkEnd w:id="219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прототипы с использованием технологического оборудования (3D-принтер, лазерный гравер и другие);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0" w:name="003477"/>
      <w:bookmarkEnd w:id="220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выполнять этапы аддитивного производства;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1" w:name="003478"/>
      <w:bookmarkEnd w:id="221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модернизировать прототип в соответствии с поставленной задачей;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2" w:name="003479"/>
      <w:bookmarkEnd w:id="222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области применения 3D-моделирования;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3" w:name="003480"/>
      <w:bookmarkEnd w:id="223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4" w:name="003481"/>
      <w:bookmarkEnd w:id="224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содержания модуля "Технологии обработки материалов и пищевых продуктов".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5" w:name="003482"/>
      <w:bookmarkEnd w:id="225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5 классе: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6" w:name="003483"/>
      <w:bookmarkEnd w:id="226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7" w:name="003484"/>
      <w:bookmarkEnd w:id="227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8" w:name="003485"/>
      <w:bookmarkEnd w:id="228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характеризовать виды бумаги, ее свойства, способы ее получения и применения;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9" w:name="003486"/>
      <w:bookmarkEnd w:id="229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народные промыслы по обработке древесины;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0" w:name="003487"/>
      <w:bookmarkEnd w:id="230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свойства конструкционных материалов;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1" w:name="003488"/>
      <w:bookmarkEnd w:id="231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материалы для изготовления изделий с учетом их свойств, технологий обработки, инструментов и приспособлений;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2" w:name="003489"/>
      <w:bookmarkEnd w:id="232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характеризовать виды древесины, пиломатериалов;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3" w:name="003490"/>
      <w:bookmarkEnd w:id="233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простые ручные операции (разметка, распиливание, строгание, сверление) по обработке изделий из древесины с учетом ее свойств, применять в работе столярные инструменты и приспособления;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4" w:name="003491"/>
      <w:bookmarkEnd w:id="234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исследовать, анализировать и сравнивать свойства древесины разных пород деревьев;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5" w:name="003492"/>
      <w:bookmarkEnd w:id="235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называть пищевую ценность яиц, круп, овощей;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6" w:name="003493"/>
      <w:bookmarkEnd w:id="236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7" w:name="003494"/>
      <w:bookmarkEnd w:id="237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выполнять технологии первичной обработки овощей, круп;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8" w:name="003495"/>
      <w:bookmarkEnd w:id="238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выполнять технологии приготовления блюд из яиц, овощей, круп;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9" w:name="003496"/>
      <w:bookmarkEnd w:id="239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виды планировки кухни; способы рационального размещения мебели;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0" w:name="003497"/>
      <w:bookmarkEnd w:id="240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1" w:name="003498"/>
      <w:bookmarkEnd w:id="241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сравнивать свойства текстильных материалов;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2" w:name="003499"/>
      <w:bookmarkEnd w:id="242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материалы, инструменты и оборудование для выполнения швейных работ;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3" w:name="003500"/>
      <w:bookmarkEnd w:id="243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ручные инструменты для выполнения швейных работ;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4" w:name="003501"/>
      <w:bookmarkEnd w:id="244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подготавливать швейную машину к работе с учетом правил ее безопасной эксплуатации, выполнять простые операции машинной обработки (машинные строчки);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5" w:name="003502"/>
      <w:bookmarkEnd w:id="245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последовательность изготовления швейных изделий, осуществлять контроль качества;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6" w:name="003503"/>
      <w:bookmarkEnd w:id="246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7" w:name="003504"/>
      <w:bookmarkEnd w:id="247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6 классе: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8" w:name="003505"/>
      <w:bookmarkEnd w:id="248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свойства конструкционных материалов;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9" w:name="003506"/>
      <w:bookmarkEnd w:id="249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народные промыслы по обработке металла;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0" w:name="003507"/>
      <w:bookmarkEnd w:id="250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характеризовать виды металлов и их сплавов;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1" w:name="003508"/>
      <w:bookmarkEnd w:id="251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исследовать, анализировать и сравнивать свойства металлов и их сплавов;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2" w:name="003509"/>
      <w:bookmarkEnd w:id="252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и характеризовать инструменты, приспособления и технологическое оборудование;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3" w:name="003510"/>
      <w:bookmarkEnd w:id="253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4" w:name="003511"/>
      <w:bookmarkEnd w:id="254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5" w:name="003512"/>
      <w:bookmarkEnd w:id="255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 металлы и их сплавы слесарным инструментом;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6" w:name="003513"/>
      <w:bookmarkEnd w:id="256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пищевую ценность молока и молочных продуктов;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7" w:name="003514"/>
      <w:bookmarkEnd w:id="257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качество молочных продуктов, знать правила хранения продуктов;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8" w:name="003515"/>
      <w:bookmarkEnd w:id="258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уметь применять технологии приготовления блюд из молока и молочных продуктов;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9" w:name="003516"/>
      <w:bookmarkEnd w:id="259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виды теста, технологии приготовления разных видов теста;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0" w:name="003517"/>
      <w:bookmarkEnd w:id="260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национальные блюда из разных видов теста;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1" w:name="003518"/>
      <w:bookmarkEnd w:id="261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виды одежды, характеризовать стили одежды;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2" w:name="003519"/>
      <w:bookmarkEnd w:id="262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современные текстильные материалы, их получение и свойства;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3" w:name="003520"/>
      <w:bookmarkEnd w:id="263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текстильные материалы для изделий с учетом их свойств;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4" w:name="003521"/>
      <w:bookmarkEnd w:id="264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выполнять чертеж выкроек швейного изделия;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5" w:name="003522"/>
      <w:bookmarkEnd w:id="265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последовательность технологических операций по раскрою, пошиву и отделке изделия;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6" w:name="003523"/>
      <w:bookmarkEnd w:id="266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проекты, соблюдая этапы и технологии изготовления проектных изделий;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7" w:name="003524"/>
      <w:bookmarkEnd w:id="267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8" w:name="003525"/>
      <w:bookmarkEnd w:id="268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7 классе: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9" w:name="003526"/>
      <w:bookmarkEnd w:id="269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и анализировать свойства конструкционных материалов;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0" w:name="003527"/>
      <w:bookmarkEnd w:id="270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1" w:name="003528"/>
      <w:bookmarkEnd w:id="271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технологии механической обработки конструкционных материалов;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2" w:name="003529"/>
      <w:bookmarkEnd w:id="272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3" w:name="003530"/>
      <w:bookmarkEnd w:id="273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художественное оформление изделий;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4" w:name="003531"/>
      <w:bookmarkEnd w:id="274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современные материалы, анализировать их свойства, возможность применения в быту и на производстве;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5" w:name="003532"/>
      <w:bookmarkEnd w:id="275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изготовление субъективно нового продукта, опираясь на общую технологическую схему; оценивать пределы применимости данной технологии, в том числе с экономических и экологических позиций;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6" w:name="003533"/>
      <w:bookmarkEnd w:id="276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пищевую ценность рыбы, морепродуктов; определять качество рыбы;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7" w:name="003534"/>
      <w:bookmarkEnd w:id="277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пищевую ценность мяса животных, мяса птицы, определять их качество;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8" w:name="003535"/>
      <w:bookmarkEnd w:id="278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уметь применять технологии приготовления блюд из рыбы,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9" w:name="003536"/>
      <w:bookmarkEnd w:id="279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технологии приготовления из мяса животных, мяса птицы;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0" w:name="003537"/>
      <w:bookmarkEnd w:id="280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блюда национальной кухни из рыбы, мяса;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1" w:name="003538"/>
      <w:bookmarkEnd w:id="281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характеризовать конструкционные особенности костюма;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2" w:name="003539"/>
      <w:bookmarkEnd w:id="282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текстильные материалы для изделий с учетом их свойств;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3" w:name="003540"/>
      <w:bookmarkEnd w:id="283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выполнять чертеж выкроек швейного изделия;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4" w:name="003541"/>
      <w:bookmarkEnd w:id="284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последовательность технологических операций по раскрою, пошиву и отделке изделия;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5" w:name="003542"/>
      <w:bookmarkEnd w:id="285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6" w:name="003543"/>
      <w:bookmarkEnd w:id="286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содержания модуля "Робототехника".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7" w:name="003544"/>
      <w:bookmarkEnd w:id="287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5 классе: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8" w:name="003545"/>
      <w:bookmarkEnd w:id="288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и характеризовать роботов по видам и назначению;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9" w:name="003546"/>
      <w:bookmarkEnd w:id="289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законы робототехники;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0" w:name="003547"/>
      <w:bookmarkEnd w:id="290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характеризовать назначение деталей робототехнического конструктора;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1" w:name="003548"/>
      <w:bookmarkEnd w:id="291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составные части роботов, датчики в современных робототехнических системах;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2" w:name="003549"/>
      <w:bookmarkEnd w:id="292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опыт моделирования машин и механизмов с помощью робототехнического конструктора;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3" w:name="003550"/>
      <w:bookmarkEnd w:id="293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навыки моделирования машин и механизмов с помощью робототехнического конструктора;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4" w:name="003551"/>
      <w:bookmarkEnd w:id="294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5" w:name="003552"/>
      <w:bookmarkEnd w:id="295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мир профессий, связанных с робототехникой.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6" w:name="003553"/>
      <w:bookmarkEnd w:id="296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6 классе: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7" w:name="003554"/>
      <w:bookmarkEnd w:id="297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виды транспортных роботов, описывать их назначение;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8" w:name="003555"/>
      <w:bookmarkEnd w:id="298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мобильного робота по схеме; усовершенствовать конструкцию;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9" w:name="003556"/>
      <w:bookmarkEnd w:id="299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программировать мобильного робота;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0" w:name="003557"/>
      <w:bookmarkEnd w:id="300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управлять мобильными роботами в </w:t>
      </w:r>
      <w:proofErr w:type="spellStart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компьютерно-управляемых</w:t>
      </w:r>
      <w:proofErr w:type="spellEnd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средах;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1" w:name="003558"/>
      <w:bookmarkEnd w:id="301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характеризовать датчики, использованные при проектировании мобильного робота;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2" w:name="003559"/>
      <w:bookmarkEnd w:id="302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осуществлять робототехнические проекты;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3" w:name="003560"/>
      <w:bookmarkEnd w:id="303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презентовать изделие;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4" w:name="003561"/>
      <w:bookmarkEnd w:id="304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мир профессий, связанных с робототехникой.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5" w:name="003562"/>
      <w:bookmarkEnd w:id="305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7 классе: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6" w:name="003563"/>
      <w:bookmarkEnd w:id="306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виды промышленных роботов, описывать их назначение и функции;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7" w:name="003564"/>
      <w:bookmarkEnd w:id="307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беспилотные автоматизированные системы;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8" w:name="003565"/>
      <w:bookmarkEnd w:id="308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виды бытовых роботов, описывать их назначение и функции;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9" w:name="003566"/>
      <w:bookmarkEnd w:id="309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датчики и программировать действие учебного робота в зависимости от задач проекта;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0" w:name="003567"/>
      <w:bookmarkEnd w:id="310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робототехнические проекты, совершенствовать конструкцию, испытывать и презентовать результат проекта;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1" w:name="003568"/>
      <w:bookmarkEnd w:id="311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мир профессий, связанных с робототехникой.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2" w:name="003569"/>
      <w:bookmarkEnd w:id="312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8 классе: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3" w:name="003570"/>
      <w:bookmarkEnd w:id="313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4" w:name="003571"/>
      <w:bookmarkEnd w:id="314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конструкцию беспилотных летательных аппаратов; описывать сферы их применения;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5" w:name="003572"/>
      <w:bookmarkEnd w:id="315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сборку беспилотного летательного аппарата;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6" w:name="003573"/>
      <w:bookmarkEnd w:id="316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пилотирование беспилотных летательных аппаратов;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7" w:name="003574"/>
      <w:bookmarkEnd w:id="317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пилотирования беспилотных летательных аппаратов;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8" w:name="003575"/>
      <w:bookmarkEnd w:id="318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мир профессий, связанных с робототехникой, их востребованность на рынке труда.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9" w:name="003576"/>
      <w:bookmarkEnd w:id="319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9 классе: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0" w:name="003577"/>
      <w:bookmarkEnd w:id="320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характеризовать автоматизированные и роботизированные системы;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1" w:name="003578"/>
      <w:bookmarkEnd w:id="321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нейротехнологии</w:t>
      </w:r>
      <w:proofErr w:type="spellEnd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машинное зрение, телеметрия и другие), называть области их применения;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2" w:name="003579"/>
      <w:bookmarkEnd w:id="322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3" w:name="003580"/>
      <w:bookmarkEnd w:id="323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перспективы развития беспилотной робототехники;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4" w:name="003581"/>
      <w:bookmarkEnd w:id="324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5" w:name="003582"/>
      <w:bookmarkEnd w:id="325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алгоритмы и программы по управлению робототехническими системами;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6" w:name="003583"/>
      <w:bookmarkEnd w:id="326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языки программирования для управления роботами;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7" w:name="003584"/>
      <w:bookmarkEnd w:id="327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управление групповым взаимодействием роботов;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8" w:name="003585"/>
      <w:bookmarkEnd w:id="328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пилотирования беспилотных летательных аппаратов;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9" w:name="003586"/>
      <w:bookmarkEnd w:id="329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осуществлять робототехнические проекты;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0" w:name="003587"/>
      <w:bookmarkEnd w:id="330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мир профессий, связанных с робототехникой, их востребованность на рынке труда.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1" w:name="003588"/>
      <w:bookmarkEnd w:id="331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содержания вариативного модуля "Автоматизированные системы".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2" w:name="003589"/>
      <w:bookmarkEnd w:id="332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8 - 9 классах: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3" w:name="003590"/>
      <w:bookmarkEnd w:id="333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признаки автоматизированных систем, их виды;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4" w:name="003591"/>
      <w:bookmarkEnd w:id="334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принципы управления технологическими процессами;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5" w:name="003592"/>
      <w:bookmarkEnd w:id="335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управляющие и управляемые системы, функции обратной связи;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6" w:name="003593"/>
      <w:bookmarkEnd w:id="336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управление учебными техническими системами;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7" w:name="003594"/>
      <w:bookmarkEnd w:id="337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автоматизированные системы;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8" w:name="003595"/>
      <w:bookmarkEnd w:id="338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электрические устройства и их функции для создания автоматизированных систем;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9" w:name="003596"/>
      <w:bookmarkEnd w:id="339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принцип сборки электрических схем;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0" w:name="003597"/>
      <w:bookmarkEnd w:id="340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сборку электрических схем с использованием электрических устройств и систем;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1" w:name="003598"/>
      <w:bookmarkEnd w:id="341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результат работы электрической схемы при использовании различных элементов;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2" w:name="003599"/>
      <w:bookmarkEnd w:id="342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3" w:name="003600"/>
      <w:bookmarkEnd w:id="343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4" w:name="003601"/>
      <w:bookmarkEnd w:id="344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5" w:name="003602"/>
      <w:bookmarkEnd w:id="345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162.5.8. Предметные результаты освоения содержания модуля "Животноводство".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6" w:name="003603"/>
      <w:bookmarkEnd w:id="346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7 - 8 классах: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7" w:name="003604"/>
      <w:bookmarkEnd w:id="347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основные направления животноводства;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8" w:name="003605"/>
      <w:bookmarkEnd w:id="348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основных видов сельскохозяйственных животных своего региона;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9" w:name="003606"/>
      <w:bookmarkEnd w:id="349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полный технологический цикл получения продукции животноводства своего региона;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0" w:name="003607"/>
      <w:bookmarkEnd w:id="350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виды сельскохозяйственных животных, характерных для данного региона;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1" w:name="003608"/>
      <w:bookmarkEnd w:id="351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условия содержания животных в различных условиях;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2" w:name="003609"/>
      <w:bookmarkEnd w:id="352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оказания первой помощи заболевшим или раненным животным;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3" w:name="003610"/>
      <w:bookmarkEnd w:id="353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способы переработки и хранения продукции животноводства;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4" w:name="003611"/>
      <w:bookmarkEnd w:id="354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характеризовать пути </w:t>
      </w:r>
      <w:proofErr w:type="spellStart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животноводческого производства;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5" w:name="003612"/>
      <w:bookmarkEnd w:id="355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объяснять особенности сельскохозяйственного производства своего региона;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6" w:name="003613"/>
      <w:bookmarkEnd w:id="356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7" w:name="003614"/>
      <w:bookmarkEnd w:id="357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162.5.9. Предметные результаты освоения содержания модуля "Растениеводство".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8" w:name="003615"/>
      <w:bookmarkEnd w:id="358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7 - 8 классах: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9" w:name="003616"/>
      <w:bookmarkEnd w:id="359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основные направления растениеводства;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0" w:name="003617"/>
      <w:bookmarkEnd w:id="360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полный технологический цикл получения наиболее распространенной растениеводческой продукции своего региона;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1" w:name="003618"/>
      <w:bookmarkEnd w:id="361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виды и свойства почв данного региона;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2" w:name="003619"/>
      <w:bookmarkEnd w:id="362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ручные и механизированные инструменты обработки почвы;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3" w:name="003620"/>
      <w:bookmarkEnd w:id="363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культурные растения по различным основаниям;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4" w:name="003621"/>
      <w:bookmarkEnd w:id="364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полезные дикорастущие растения и их свойства;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5" w:name="003622"/>
      <w:bookmarkEnd w:id="365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опасные для человека дикорастущие растения;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6" w:name="003623"/>
      <w:bookmarkEnd w:id="366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полезные для человека грибы;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7" w:name="003624"/>
      <w:bookmarkEnd w:id="367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опасные для человека грибы;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8" w:name="003625"/>
      <w:bookmarkEnd w:id="368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методами сбора, переработки и хранения полезных дикорастущих растений и их плодов;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9" w:name="003626"/>
      <w:bookmarkEnd w:id="369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методами сбора, переработки и </w:t>
      </w:r>
      <w:proofErr w:type="gramStart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хранения</w:t>
      </w:r>
      <w:proofErr w:type="gramEnd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полезных для человека грибов;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0" w:name="003627"/>
      <w:bookmarkEnd w:id="370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характеризовать основные направления </w:t>
      </w:r>
      <w:proofErr w:type="spellStart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роботизации в растениеводстве;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1" w:name="003628"/>
      <w:bookmarkEnd w:id="371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опыт использования цифровых устройств и программных сервисов в технологии растениеводства;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2" w:name="003629"/>
      <w:bookmarkEnd w:id="372"/>
      <w:r w:rsidRPr="0049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4962E0" w:rsidRPr="004962E0" w:rsidRDefault="004962E0" w:rsidP="00496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4962E0" w:rsidRPr="0011483E" w:rsidRDefault="004962E0" w:rsidP="004962E0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sectPr w:rsidR="004962E0" w:rsidRPr="0011483E" w:rsidSect="007E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F2D"/>
    <w:multiLevelType w:val="multilevel"/>
    <w:tmpl w:val="7B141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70809"/>
    <w:multiLevelType w:val="multilevel"/>
    <w:tmpl w:val="D702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9453F"/>
    <w:multiLevelType w:val="multilevel"/>
    <w:tmpl w:val="90209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1F075C0"/>
    <w:multiLevelType w:val="multilevel"/>
    <w:tmpl w:val="3356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770D3A"/>
    <w:multiLevelType w:val="multilevel"/>
    <w:tmpl w:val="1A8E2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F5206B"/>
    <w:multiLevelType w:val="multilevel"/>
    <w:tmpl w:val="E190F8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36DF6"/>
    <w:multiLevelType w:val="multilevel"/>
    <w:tmpl w:val="A746AC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D41002"/>
    <w:multiLevelType w:val="multilevel"/>
    <w:tmpl w:val="87CC11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327544"/>
    <w:multiLevelType w:val="multilevel"/>
    <w:tmpl w:val="FAC4D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A14894"/>
    <w:multiLevelType w:val="multilevel"/>
    <w:tmpl w:val="41584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0F3569"/>
    <w:multiLevelType w:val="multilevel"/>
    <w:tmpl w:val="8CB6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F45088"/>
    <w:multiLevelType w:val="hybridMultilevel"/>
    <w:tmpl w:val="0EF64D78"/>
    <w:lvl w:ilvl="0" w:tplc="8BF49F00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280"/>
    <w:rsid w:val="00042C8A"/>
    <w:rsid w:val="0011483E"/>
    <w:rsid w:val="00424280"/>
    <w:rsid w:val="00457D0B"/>
    <w:rsid w:val="004962E0"/>
    <w:rsid w:val="005B2D2E"/>
    <w:rsid w:val="00605218"/>
    <w:rsid w:val="00654996"/>
    <w:rsid w:val="00686AC4"/>
    <w:rsid w:val="007E200F"/>
    <w:rsid w:val="008F07E1"/>
    <w:rsid w:val="00A47089"/>
    <w:rsid w:val="00A70B24"/>
    <w:rsid w:val="00E028AF"/>
    <w:rsid w:val="00E0659E"/>
    <w:rsid w:val="00FE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0F"/>
  </w:style>
  <w:style w:type="paragraph" w:styleId="1">
    <w:name w:val="heading 1"/>
    <w:basedOn w:val="a"/>
    <w:link w:val="10"/>
    <w:uiPriority w:val="9"/>
    <w:qFormat/>
    <w:rsid w:val="00496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49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62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05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48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8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1242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983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6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9428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762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6461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14</Pages>
  <Words>5877</Words>
  <Characters>33499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12</cp:revision>
  <dcterms:created xsi:type="dcterms:W3CDTF">2018-05-03T10:03:00Z</dcterms:created>
  <dcterms:modified xsi:type="dcterms:W3CDTF">2024-09-11T01:15:00Z</dcterms:modified>
</cp:coreProperties>
</file>